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D91" w:rsidRDefault="0004713E" w:rsidP="0046140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76.4pt">
            <v:imagedata r:id="rId5" o:title="Capture"/>
          </v:shape>
        </w:pict>
      </w:r>
    </w:p>
    <w:p w:rsidR="00461408" w:rsidRDefault="00461408" w:rsidP="004614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1408">
        <w:rPr>
          <w:rFonts w:ascii="TH SarabunPSK" w:hAnsi="TH SarabunPSK" w:cs="TH SarabunPSK" w:hint="cs"/>
          <w:b/>
          <w:bCs/>
          <w:sz w:val="36"/>
          <w:szCs w:val="36"/>
          <w:cs/>
        </w:rPr>
        <w:t>แบบวิเคราะห์ผู้เรียนรายบุคคล</w:t>
      </w:r>
    </w:p>
    <w:p w:rsidR="00461408" w:rsidRDefault="00461408" w:rsidP="0046140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รายวิชา......................................ภาคเรียนที่..........  ปีการศึกษา ..................</w:t>
      </w:r>
    </w:p>
    <w:p w:rsidR="00461408" w:rsidRDefault="00461408" w:rsidP="0046140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61408" w:rsidRDefault="00461408" w:rsidP="0046140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ข้อมูลพื้นฐานผู้เรียน</w:t>
      </w:r>
    </w:p>
    <w:p w:rsidR="00461408" w:rsidRPr="00B94D80" w:rsidRDefault="00461408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 w:rsidRPr="00B94D80">
        <w:rPr>
          <w:rFonts w:ascii="TH SarabunPSK" w:hAnsi="TH SarabunPSK" w:cs="TH SarabunPSK"/>
          <w:sz w:val="32"/>
          <w:szCs w:val="32"/>
          <w:cs/>
        </w:rPr>
        <w:t>–</w:t>
      </w: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 ชื่อสกุล.................................................................ชั้นมัธยมศึกษาปีที่.................... อายุ.................ปี</w:t>
      </w:r>
    </w:p>
    <w:p w:rsidR="00461408" w:rsidRPr="00B94D80" w:rsidRDefault="00461408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เกิดวันที่........... เดือน ........................... พ.ศ. ...................   โทรศัพท์ .............................................</w:t>
      </w:r>
    </w:p>
    <w:p w:rsidR="00461408" w:rsidRPr="00B94D80" w:rsidRDefault="00461408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ชื่อบิดา........................................................... อาชีพ.................................. โทรศัพท์ ...........................</w:t>
      </w:r>
    </w:p>
    <w:p w:rsidR="00461408" w:rsidRPr="00B94D80" w:rsidRDefault="00461408" w:rsidP="00461408">
      <w:pPr>
        <w:pStyle w:val="a6"/>
        <w:numPr>
          <w:ilvl w:val="1"/>
          <w:numId w:val="1"/>
        </w:numPr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/>
          <w:sz w:val="32"/>
          <w:szCs w:val="32"/>
          <w:cs/>
        </w:rPr>
        <w:t>ชื่อ</w:t>
      </w:r>
      <w:r w:rsidRPr="00B94D80">
        <w:rPr>
          <w:rFonts w:ascii="TH SarabunPSK" w:hAnsi="TH SarabunPSK" w:cs="TH SarabunPSK" w:hint="cs"/>
          <w:sz w:val="32"/>
          <w:szCs w:val="32"/>
          <w:cs/>
        </w:rPr>
        <w:t>มาร</w:t>
      </w:r>
      <w:r w:rsidRPr="00B94D80">
        <w:rPr>
          <w:rFonts w:ascii="TH SarabunPSK" w:hAnsi="TH SarabunPSK" w:cs="TH SarabunPSK"/>
          <w:sz w:val="32"/>
          <w:szCs w:val="32"/>
          <w:cs/>
        </w:rPr>
        <w:t>ดา....................................................... อาชีพ..................................</w:t>
      </w: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94D80">
        <w:rPr>
          <w:rFonts w:ascii="TH SarabunPSK" w:hAnsi="TH SarabunPSK" w:cs="TH SarabunPSK"/>
          <w:sz w:val="32"/>
          <w:szCs w:val="32"/>
          <w:cs/>
        </w:rPr>
        <w:t>โทรศัพท์........................</w:t>
      </w:r>
    </w:p>
    <w:p w:rsidR="00461408" w:rsidRPr="00B94D80" w:rsidRDefault="00461408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สถานภาพของบิดา </w:t>
      </w:r>
      <w:r w:rsidRPr="00B94D80">
        <w:rPr>
          <w:rFonts w:ascii="TH SarabunPSK" w:hAnsi="TH SarabunPSK" w:cs="TH SarabunPSK"/>
          <w:sz w:val="32"/>
          <w:szCs w:val="32"/>
          <w:cs/>
        </w:rPr>
        <w:t>–</w:t>
      </w: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 มารดา  </w:t>
      </w:r>
      <w:r w:rsidRPr="00B94D8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 อยู่ด้วยกัน    </w:t>
      </w:r>
      <w:r w:rsidRPr="00B94D8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807A94" w:rsidRPr="00B94D80">
        <w:rPr>
          <w:rFonts w:ascii="TH SarabunPSK" w:hAnsi="TH SarabunPSK" w:cs="TH SarabunPSK"/>
          <w:sz w:val="32"/>
          <w:szCs w:val="32"/>
        </w:rPr>
        <w:t xml:space="preserve"> </w:t>
      </w:r>
      <w:r w:rsidR="00807A94" w:rsidRPr="00B94D80">
        <w:rPr>
          <w:rFonts w:ascii="TH SarabunPSK" w:hAnsi="TH SarabunPSK" w:cs="TH SarabunPSK" w:hint="cs"/>
          <w:sz w:val="32"/>
          <w:szCs w:val="32"/>
          <w:cs/>
        </w:rPr>
        <w:t xml:space="preserve">แยกกันอยู่    </w:t>
      </w:r>
      <w:r w:rsidR="00807A94" w:rsidRPr="00B94D8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807A94" w:rsidRPr="00B94D80">
        <w:rPr>
          <w:rFonts w:ascii="TH SarabunPSK" w:hAnsi="TH SarabunPSK" w:cs="TH SarabunPSK" w:hint="cs"/>
          <w:sz w:val="32"/>
          <w:szCs w:val="32"/>
          <w:cs/>
        </w:rPr>
        <w:t xml:space="preserve"> หย่า</w:t>
      </w:r>
      <w:r w:rsidR="009E0C97">
        <w:rPr>
          <w:rFonts w:ascii="TH SarabunPSK" w:hAnsi="TH SarabunPSK" w:cs="TH SarabunPSK" w:hint="cs"/>
          <w:sz w:val="32"/>
          <w:szCs w:val="32"/>
          <w:cs/>
        </w:rPr>
        <w:t>ร้าง</w:t>
      </w:r>
      <w:r w:rsidR="00807A94" w:rsidRPr="00B94D8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07A94" w:rsidRPr="00B94D8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807A94" w:rsidRPr="00B94D80">
        <w:rPr>
          <w:rFonts w:ascii="TH SarabunPSK" w:hAnsi="TH SarabunPSK" w:cs="TH SarabunPSK" w:hint="cs"/>
          <w:sz w:val="32"/>
          <w:szCs w:val="32"/>
          <w:cs/>
        </w:rPr>
        <w:t xml:space="preserve"> อื่น ๆ.....................</w:t>
      </w:r>
    </w:p>
    <w:p w:rsidR="00807A94" w:rsidRPr="00B94D80" w:rsidRDefault="00807A94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ที่อยู่ปัจจุบัน บ้านเลขที่....................หมู่ที่.......... ตรอก/ซอย....................................แขวง......................</w:t>
      </w:r>
    </w:p>
    <w:p w:rsidR="00807A94" w:rsidRPr="00B94D80" w:rsidRDefault="00807A94" w:rsidP="00807A94">
      <w:pPr>
        <w:pStyle w:val="a6"/>
        <w:spacing w:after="0" w:line="240" w:lineRule="auto"/>
        <w:ind w:left="435"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เขต................................ จังหวัด......................รหัสไปรษณีย์................... โทรศัพท์...............................</w:t>
      </w:r>
    </w:p>
    <w:p w:rsidR="00807A94" w:rsidRPr="00B94D80" w:rsidRDefault="00807A94" w:rsidP="00807A94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ปัจจุบันพักอาศัยอยู่กับ................................................................เกี่ยวข้องเป็น......................................</w:t>
      </w:r>
    </w:p>
    <w:p w:rsidR="00461408" w:rsidRPr="00B94D80" w:rsidRDefault="00807A94" w:rsidP="00461408">
      <w:pPr>
        <w:pStyle w:val="a6"/>
        <w:numPr>
          <w:ilvl w:val="1"/>
          <w:numId w:val="1"/>
        </w:num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ข้อมูลด้านสุขภาพ      น้ำหนัก ................... </w:t>
      </w:r>
      <w:proofErr w:type="spellStart"/>
      <w:r w:rsidRPr="00B94D80">
        <w:rPr>
          <w:rFonts w:ascii="TH SarabunPSK" w:hAnsi="TH SarabunPSK" w:cs="TH SarabunPSK" w:hint="cs"/>
          <w:sz w:val="32"/>
          <w:szCs w:val="32"/>
          <w:cs/>
        </w:rPr>
        <w:t>ก.ก</w:t>
      </w:r>
      <w:proofErr w:type="spellEnd"/>
      <w:r w:rsidRPr="00B94D80">
        <w:rPr>
          <w:rFonts w:ascii="TH SarabunPSK" w:hAnsi="TH SarabunPSK" w:cs="TH SarabunPSK" w:hint="cs"/>
          <w:sz w:val="32"/>
          <w:szCs w:val="32"/>
          <w:cs/>
        </w:rPr>
        <w:t xml:space="preserve">.   ส่วนสูง ............................... </w:t>
      </w:r>
      <w:proofErr w:type="spellStart"/>
      <w:r w:rsidRPr="00B94D80">
        <w:rPr>
          <w:rFonts w:ascii="TH SarabunPSK" w:hAnsi="TH SarabunPSK" w:cs="TH SarabunPSK" w:hint="cs"/>
          <w:sz w:val="32"/>
          <w:szCs w:val="32"/>
          <w:cs/>
        </w:rPr>
        <w:t>ซ.ม</w:t>
      </w:r>
      <w:proofErr w:type="spellEnd"/>
    </w:p>
    <w:p w:rsidR="00807A94" w:rsidRPr="00B94D80" w:rsidRDefault="00807A94" w:rsidP="00807A94">
      <w:pPr>
        <w:pStyle w:val="a6"/>
        <w:spacing w:after="0" w:line="240" w:lineRule="auto"/>
        <w:ind w:left="435" w:right="-330"/>
        <w:rPr>
          <w:rFonts w:ascii="TH SarabunPSK" w:hAnsi="TH SarabunPSK" w:cs="TH SarabunPSK"/>
          <w:sz w:val="32"/>
          <w:szCs w:val="32"/>
        </w:rPr>
      </w:pPr>
      <w:r w:rsidRPr="00B94D80">
        <w:rPr>
          <w:rFonts w:ascii="TH SarabunPSK" w:hAnsi="TH SarabunPSK" w:cs="TH SarabunPSK" w:hint="cs"/>
          <w:sz w:val="32"/>
          <w:szCs w:val="32"/>
          <w:cs/>
        </w:rPr>
        <w:t>โรคประจำตัว ............................................  แพ้ยา ................................. แพ้อาหาร .............................</w:t>
      </w:r>
    </w:p>
    <w:p w:rsidR="00807A94" w:rsidRPr="00807A94" w:rsidRDefault="00807A94" w:rsidP="00807A94">
      <w:pPr>
        <w:pStyle w:val="a6"/>
        <w:spacing w:after="0" w:line="240" w:lineRule="auto"/>
        <w:ind w:left="435" w:right="-33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807A94" w:rsidRPr="00807A94" w:rsidRDefault="00807A94" w:rsidP="00807A94">
      <w:pPr>
        <w:spacing w:after="0" w:line="240" w:lineRule="auto"/>
        <w:ind w:right="-330"/>
        <w:rPr>
          <w:rFonts w:ascii="TH SarabunPSK" w:hAnsi="TH SarabunPSK" w:cs="TH SarabunPSK"/>
          <w:b/>
          <w:bCs/>
          <w:sz w:val="36"/>
          <w:szCs w:val="36"/>
        </w:rPr>
      </w:pPr>
      <w:r w:rsidRPr="00807A94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2  ด้านความรู้ ความสามารถ และประสบการณ์</w:t>
      </w:r>
    </w:p>
    <w:p w:rsidR="00807A94" w:rsidRDefault="00807A94" w:rsidP="00807A94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  ระดับผลการเรียนเฉลี่ย รายวิชา......................................................... ที่ผ่านมา</w:t>
      </w:r>
    </w:p>
    <w:p w:rsidR="00807A94" w:rsidRDefault="00807A94" w:rsidP="00807A94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8"/>
        <w:gridCol w:w="1237"/>
        <w:gridCol w:w="3544"/>
        <w:gridCol w:w="1276"/>
        <w:gridCol w:w="1337"/>
      </w:tblGrid>
      <w:tr w:rsidR="00807A94" w:rsidTr="00B94D80">
        <w:tc>
          <w:tcPr>
            <w:tcW w:w="1848" w:type="dxa"/>
            <w:tcBorders>
              <w:bottom w:val="single" w:sz="4" w:space="0" w:color="auto"/>
            </w:tcBorders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ระดับชั้น</w:t>
            </w:r>
          </w:p>
        </w:tc>
        <w:tc>
          <w:tcPr>
            <w:tcW w:w="1237" w:type="dxa"/>
          </w:tcPr>
          <w:p w:rsidR="00807A94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807A94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3544" w:type="dxa"/>
          </w:tcPr>
          <w:p w:rsidR="00807A94" w:rsidRDefault="00807A94" w:rsidP="00B94D80">
            <w:pPr>
              <w:ind w:right="-33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276" w:type="dxa"/>
          </w:tcPr>
          <w:p w:rsidR="00B94D80" w:rsidRDefault="00B94D80" w:rsidP="00B94D80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807A9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  <w:p w:rsidR="00807A94" w:rsidRDefault="00B94D80" w:rsidP="00B94D80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07A94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337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หมายเหตุ</w:t>
            </w:r>
          </w:p>
        </w:tc>
      </w:tr>
      <w:tr w:rsidR="00807A94" w:rsidTr="00B94D80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A94" w:rsidRPr="00B94D80" w:rsidRDefault="00B94D80" w:rsidP="00807A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มัธยมศึกษาปีที่ 4</w:t>
            </w: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807A94" w:rsidRDefault="00B94D80" w:rsidP="00B94D80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1</w:t>
            </w:r>
          </w:p>
        </w:tc>
        <w:tc>
          <w:tcPr>
            <w:tcW w:w="3544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7A94" w:rsidTr="00B94D80"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94" w:rsidRPr="00807A94" w:rsidRDefault="00807A94" w:rsidP="00807A94"/>
        </w:tc>
        <w:tc>
          <w:tcPr>
            <w:tcW w:w="1237" w:type="dxa"/>
            <w:tcBorders>
              <w:left w:val="single" w:sz="4" w:space="0" w:color="auto"/>
            </w:tcBorders>
          </w:tcPr>
          <w:p w:rsidR="00807A94" w:rsidRDefault="00B94D80" w:rsidP="00B94D80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2</w:t>
            </w:r>
          </w:p>
        </w:tc>
        <w:tc>
          <w:tcPr>
            <w:tcW w:w="3544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807A94" w:rsidRDefault="00807A94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4D80" w:rsidTr="00B94D80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มัธยมศึกษาปีที่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B94D80" w:rsidRPr="00B94D80" w:rsidRDefault="00B94D80" w:rsidP="006A3A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4D80">
              <w:rPr>
                <w:rFonts w:ascii="TH SarabunPSK" w:hAnsi="TH SarabunPSK" w:cs="TH SarabunPSK"/>
                <w:sz w:val="32"/>
                <w:szCs w:val="32"/>
              </w:rPr>
              <w:t xml:space="preserve">      1</w:t>
            </w:r>
          </w:p>
        </w:tc>
        <w:tc>
          <w:tcPr>
            <w:tcW w:w="3544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4D80" w:rsidTr="00B94D80"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B94D80" w:rsidRPr="00B94D80" w:rsidRDefault="00B94D80" w:rsidP="006A3A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4D80">
              <w:rPr>
                <w:rFonts w:ascii="TH SarabunPSK" w:hAnsi="TH SarabunPSK" w:cs="TH SarabunPSK"/>
                <w:sz w:val="32"/>
                <w:szCs w:val="32"/>
              </w:rPr>
              <w:t xml:space="preserve">      2</w:t>
            </w:r>
          </w:p>
        </w:tc>
        <w:tc>
          <w:tcPr>
            <w:tcW w:w="3544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4D80" w:rsidTr="00B94D80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มัธยมศึกษาปีที่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6</w:t>
            </w: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B94D80" w:rsidRPr="00B94D80" w:rsidRDefault="00B94D80" w:rsidP="004E4E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4D80">
              <w:rPr>
                <w:rFonts w:ascii="TH SarabunPSK" w:hAnsi="TH SarabunPSK" w:cs="TH SarabunPSK"/>
                <w:sz w:val="32"/>
                <w:szCs w:val="32"/>
              </w:rPr>
              <w:t xml:space="preserve">      1</w:t>
            </w:r>
          </w:p>
        </w:tc>
        <w:tc>
          <w:tcPr>
            <w:tcW w:w="3544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4D80" w:rsidTr="00B94D80"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B94D80" w:rsidRPr="00B94D80" w:rsidRDefault="00B94D80" w:rsidP="004E4E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4D80">
              <w:rPr>
                <w:rFonts w:ascii="TH SarabunPSK" w:hAnsi="TH SarabunPSK" w:cs="TH SarabunPSK"/>
                <w:sz w:val="32"/>
                <w:szCs w:val="32"/>
              </w:rPr>
              <w:t xml:space="preserve">      2</w:t>
            </w:r>
          </w:p>
        </w:tc>
        <w:tc>
          <w:tcPr>
            <w:tcW w:w="3544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B94D80" w:rsidRDefault="00B94D80" w:rsidP="00807A94">
            <w:pPr>
              <w:ind w:right="-33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94D80" w:rsidRDefault="00B94D80" w:rsidP="00807A94">
      <w:pPr>
        <w:rPr>
          <w:rFonts w:ascii="TH SarabunPSK" w:hAnsi="TH SarabunPSK" w:cs="TH SarabunPSK"/>
          <w:sz w:val="32"/>
          <w:szCs w:val="32"/>
        </w:rPr>
      </w:pPr>
    </w:p>
    <w:p w:rsidR="00461408" w:rsidRDefault="00B94D80" w:rsidP="00B94D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2.2  ความสามารถพิเศษของนักเรียน .............................................................................................................</w:t>
      </w:r>
    </w:p>
    <w:p w:rsidR="00B94D80" w:rsidRDefault="00B94D80" w:rsidP="00B94D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2.3  </w:t>
      </w:r>
      <w:r>
        <w:rPr>
          <w:rFonts w:ascii="TH SarabunPSK" w:hAnsi="TH SarabunPSK" w:cs="TH SarabunPSK" w:hint="cs"/>
          <w:sz w:val="32"/>
          <w:szCs w:val="32"/>
          <w:cs/>
        </w:rPr>
        <w:t>ความถนัดและความสนใจวิชา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............................................คือ................................................................</w:t>
      </w:r>
    </w:p>
    <w:p w:rsidR="00B94D80" w:rsidRDefault="00B94D80" w:rsidP="00B94D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2.4  กิจกรรมที่ชอบมาก คือ...........................................................................................................................</w:t>
      </w:r>
    </w:p>
    <w:p w:rsidR="00B94D80" w:rsidRDefault="00B94D80" w:rsidP="00B94D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ฯลฯ</w:t>
      </w:r>
    </w:p>
    <w:p w:rsidR="00B94D80" w:rsidRDefault="00B94D80" w:rsidP="00B94D80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BD73D0" w:rsidRDefault="00BD73D0" w:rsidP="00B94D80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B94D80" w:rsidRDefault="00B94D80" w:rsidP="00B94D80">
      <w:pPr>
        <w:spacing w:after="0" w:line="240" w:lineRule="auto"/>
        <w:ind w:right="-330"/>
        <w:rPr>
          <w:rFonts w:ascii="TH SarabunPSK" w:hAnsi="TH SarabunPSK" w:cs="TH SarabunPSK"/>
          <w:b/>
          <w:bCs/>
          <w:sz w:val="36"/>
          <w:szCs w:val="36"/>
        </w:rPr>
      </w:pPr>
      <w:r w:rsidRPr="00807A9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ตอนที่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3 </w:t>
      </w:r>
      <w:r w:rsidRPr="00807A94">
        <w:rPr>
          <w:rFonts w:ascii="TH SarabunPSK" w:hAnsi="TH SarabunPSK" w:cs="TH SarabunPSK" w:hint="cs"/>
          <w:b/>
          <w:bCs/>
          <w:sz w:val="36"/>
          <w:szCs w:val="36"/>
          <w:cs/>
        </w:rPr>
        <w:t>ด้าน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ความต้องการของผู้เรียนต่อการจัดการเรียนรู้</w:t>
      </w:r>
    </w:p>
    <w:p w:rsidR="00B94D80" w:rsidRDefault="00B94D80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  <w:cs/>
        </w:rPr>
      </w:pPr>
      <w:r w:rsidRPr="009E0C97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lang w:val="en-GB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ใส่ตัวเลขตามลำดับความต้องการจากมากที่สุดไป</w:t>
      </w:r>
      <w:r w:rsidR="009E0C97">
        <w:rPr>
          <w:rFonts w:ascii="TH SarabunPSK" w:hAnsi="TH SarabunPSK" w:cs="TH SarabunPSK" w:hint="cs"/>
          <w:sz w:val="32"/>
          <w:szCs w:val="32"/>
          <w:cs/>
        </w:rPr>
        <w:t>หา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  <w:r w:rsidR="009E0C97">
        <w:rPr>
          <w:rFonts w:ascii="TH SarabunPSK" w:hAnsi="TH SarabunPSK" w:cs="TH SarabunPSK" w:hint="cs"/>
          <w:sz w:val="32"/>
          <w:szCs w:val="32"/>
          <w:cs/>
        </w:rPr>
        <w:t>ที่สุด</w:t>
      </w:r>
    </w:p>
    <w:p w:rsidR="00B94D80" w:rsidRDefault="00B94D80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</w:p>
    <w:p w:rsidR="00B94D80" w:rsidRPr="005D58F4" w:rsidRDefault="00B94D80" w:rsidP="00B94D80">
      <w:pPr>
        <w:spacing w:after="0" w:line="240" w:lineRule="auto"/>
        <w:ind w:right="-33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58F4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รูปแบบการจัดการเรียนรู้ที่ผู้เรียนต้องการ</w:t>
      </w:r>
    </w:p>
    <w:p w:rsidR="00B94D80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...............บรรยายได้ถูกต้องตามหนังสือ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...............อธิบายชัดเจน เข้าใจง่าย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...............สอนสนุก ชวนฟัง มีสาระ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...............นักเรียนได้จินตนาการต่อ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...............นักเรียนได้หาคำตอบจากการตั้งคำถามปลายเปิด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...............นักเรียนได้คาดเดาตามหลักวิทยาศาสตร์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...............นักเรียนได้ฝึกการทำงานแบบกลุ่ม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...............นักเรียนได้ทดลองเพื่อหาคำตอบ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...............นักเรียนได้เรียนรู้จากประสบการณ์ตรง เช่น การไป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ทัศน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ศึก</w:t>
      </w:r>
      <w:r>
        <w:rPr>
          <w:rFonts w:ascii="TH SarabunPSK" w:hAnsi="TH SarabunPSK" w:cs="TH SarabunPSK" w:hint="cs"/>
          <w:smallCaps/>
          <w:sz w:val="32"/>
          <w:szCs w:val="32"/>
          <w:cs/>
        </w:rPr>
        <w:t>ษา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...............นักเรียนได้สร้างองค์ความรู้จากการระดมสมอง จากกระบวนการแก้ปัญหา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..............นักเรียนได้ค้นคว้า สืบเสาะหาความรู้ ในรูปแบบโครงงาน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 xml:space="preserve">...............นักเรียนได้นำเสนอความรู้ในรูปแบบต่างๆ เช่น การแสดงบทบาทสมมติ  การสาธิต  การอภิปราย </w:t>
      </w:r>
    </w:p>
    <w:p w:rsidR="005D58F4" w:rsidRDefault="005D58F4" w:rsidP="00B94D80">
      <w:pPr>
        <w:spacing w:after="0" w:line="240" w:lineRule="auto"/>
        <w:ind w:right="-330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 xml:space="preserve">             การโต้วาที เป็นต้น</w:t>
      </w:r>
    </w:p>
    <w:p w:rsidR="005D58F4" w:rsidRDefault="005D58F4" w:rsidP="005D58F4">
      <w:pPr>
        <w:spacing w:after="0" w:line="240" w:lineRule="auto"/>
        <w:ind w:right="-330"/>
        <w:jc w:val="center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ฯลฯ</w:t>
      </w:r>
    </w:p>
    <w:p w:rsidR="005D58F4" w:rsidRDefault="005D58F4" w:rsidP="005D58F4">
      <w:pPr>
        <w:spacing w:after="0" w:line="240" w:lineRule="auto"/>
        <w:ind w:right="-330"/>
        <w:jc w:val="center"/>
        <w:rPr>
          <w:rFonts w:ascii="TH SarabunPSK" w:hAnsi="TH SarabunPSK" w:cs="TH SarabunPSK"/>
          <w:smallCaps/>
          <w:sz w:val="32"/>
          <w:szCs w:val="32"/>
        </w:rPr>
      </w:pPr>
    </w:p>
    <w:p w:rsidR="005D58F4" w:rsidRDefault="005D58F4" w:rsidP="005D58F4">
      <w:pPr>
        <w:spacing w:after="0" w:line="240" w:lineRule="auto"/>
        <w:ind w:right="-330"/>
        <w:jc w:val="center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*******************************</w:t>
      </w:r>
    </w:p>
    <w:p w:rsidR="00742BF3" w:rsidRPr="005D58F4" w:rsidRDefault="00742BF3" w:rsidP="005D58F4">
      <w:pPr>
        <w:spacing w:after="0" w:line="240" w:lineRule="auto"/>
        <w:ind w:right="-330"/>
        <w:jc w:val="center"/>
        <w:rPr>
          <w:rFonts w:ascii="TH SarabunPSK" w:hAnsi="TH SarabunPSK" w:cs="TH SarabunPSK"/>
          <w:smallCaps/>
          <w:sz w:val="32"/>
          <w:szCs w:val="32"/>
          <w:cs/>
        </w:rPr>
      </w:pPr>
    </w:p>
    <w:p w:rsidR="00B94D80" w:rsidRDefault="00B94D80" w:rsidP="00807A94">
      <w:pPr>
        <w:rPr>
          <w:rFonts w:ascii="TH SarabunPSK" w:hAnsi="TH SarabunPSK" w:cs="TH SarabunPSK"/>
          <w:sz w:val="32"/>
          <w:szCs w:val="32"/>
          <w:cs/>
        </w:rPr>
      </w:pPr>
    </w:p>
    <w:p w:rsidR="00B94D80" w:rsidRDefault="00B94D80" w:rsidP="00807A94">
      <w:pPr>
        <w:rPr>
          <w:rFonts w:ascii="TH SarabunPSK" w:hAnsi="TH SarabunPSK" w:cs="TH SarabunPSK"/>
          <w:sz w:val="24"/>
          <w:szCs w:val="32"/>
        </w:rPr>
      </w:pPr>
    </w:p>
    <w:p w:rsidR="00742BF3" w:rsidRDefault="00742BF3" w:rsidP="00807A94">
      <w:pPr>
        <w:rPr>
          <w:rFonts w:ascii="TH SarabunPSK" w:hAnsi="TH SarabunPSK" w:cs="TH SarabunPSK"/>
          <w:sz w:val="24"/>
          <w:szCs w:val="32"/>
        </w:rPr>
      </w:pPr>
    </w:p>
    <w:p w:rsidR="00742BF3" w:rsidRDefault="00742BF3" w:rsidP="00807A94">
      <w:pPr>
        <w:rPr>
          <w:rFonts w:ascii="TH SarabunPSK" w:hAnsi="TH SarabunPSK" w:cs="TH SarabunPSK"/>
          <w:sz w:val="24"/>
          <w:szCs w:val="32"/>
        </w:rPr>
      </w:pPr>
    </w:p>
    <w:p w:rsidR="00742BF3" w:rsidRDefault="00742BF3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BD73D0" w:rsidRDefault="00BD73D0" w:rsidP="00807A94">
      <w:pPr>
        <w:rPr>
          <w:rFonts w:ascii="TH SarabunPSK" w:hAnsi="TH SarabunPSK" w:cs="TH SarabunPSK"/>
          <w:sz w:val="24"/>
          <w:szCs w:val="32"/>
        </w:rPr>
      </w:pPr>
    </w:p>
    <w:p w:rsidR="00742BF3" w:rsidRDefault="005D75FA" w:rsidP="00742BF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inline distT="0" distB="0" distL="0" distR="0">
            <wp:extent cx="1060396" cy="767856"/>
            <wp:effectExtent l="0" t="0" r="6985" b="0"/>
            <wp:docPr id="3" name="รูปภาพ 3" descr="C:\Users\Lenovo\AppData\Local\Microsoft\Windows\INetCache\Content.Word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Microsoft\Windows\INetCache\Content.Word\Cap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550" cy="779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BF3" w:rsidRDefault="00742BF3" w:rsidP="00742BF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แบบรายงานผลการวิเคราะห์ผู้เรียนรายบุคคล</w:t>
      </w:r>
    </w:p>
    <w:p w:rsidR="00742BF3" w:rsidRDefault="00742BF3" w:rsidP="00742BF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รายวิชา..............................................ภาคเรียนที่...........  ปีการศึกษา ............................</w:t>
      </w:r>
    </w:p>
    <w:p w:rsidR="00742BF3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การวิเคราะห์ผู้เรียนรายบุคคล ชั้นมัธยมศึกษาปีที่ ............ ห้อง ................  ได้วิเคราะห์ข้อมูลผู้เรียน</w:t>
      </w:r>
    </w:p>
    <w:p w:rsidR="00B96917" w:rsidRDefault="00B96917" w:rsidP="00742B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จำนวน.............. คน โดยวิเคราะห์ตามประเด็นการวิเคราะห์ผู้เรียนรายบุคคล ซึ่งแบ่งเป็น 3 ขั้นตอนดังนี้</w:t>
      </w:r>
    </w:p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  ข้อมูลพื้นฐานผู้เรียน</w:t>
      </w:r>
    </w:p>
    <w:p w:rsidR="00B96917" w:rsidRPr="00B96917" w:rsidRDefault="00B96917" w:rsidP="00B96917">
      <w:pPr>
        <w:pStyle w:val="a6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96917">
        <w:rPr>
          <w:rFonts w:ascii="TH SarabunPSK" w:hAnsi="TH SarabunPSK" w:cs="TH SarabunPSK" w:hint="cs"/>
          <w:sz w:val="32"/>
          <w:szCs w:val="32"/>
          <w:cs/>
        </w:rPr>
        <w:t xml:space="preserve">สถานภาพของบิดา </w:t>
      </w:r>
      <w:r w:rsidRPr="00B96917">
        <w:rPr>
          <w:rFonts w:ascii="TH SarabunPSK" w:hAnsi="TH SarabunPSK" w:cs="TH SarabunPSK"/>
          <w:sz w:val="32"/>
          <w:szCs w:val="32"/>
          <w:cs/>
        </w:rPr>
        <w:t>–</w:t>
      </w:r>
      <w:r w:rsidRPr="00B96917">
        <w:rPr>
          <w:rFonts w:ascii="TH SarabunPSK" w:hAnsi="TH SarabunPSK" w:cs="TH SarabunPSK" w:hint="cs"/>
          <w:sz w:val="32"/>
          <w:szCs w:val="32"/>
          <w:cs/>
        </w:rPr>
        <w:t xml:space="preserve"> มารดา</w:t>
      </w:r>
    </w:p>
    <w:p w:rsidR="00B96917" w:rsidRDefault="00B96917" w:rsidP="00B96917">
      <w:pPr>
        <w:pStyle w:val="a6"/>
        <w:spacing w:after="0" w:line="240" w:lineRule="auto"/>
        <w:ind w:left="4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อยู่ด้วยกัน   จำนวน..................... คน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แยกกันอยู่  จำนวน ...................คน</w:t>
      </w:r>
    </w:p>
    <w:p w:rsidR="00B96917" w:rsidRDefault="00B96917" w:rsidP="00B96917">
      <w:pPr>
        <w:pStyle w:val="a6"/>
        <w:spacing w:after="0" w:line="240" w:lineRule="auto"/>
        <w:ind w:left="4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หย่า</w:t>
      </w:r>
      <w:r w:rsidR="009E0C97">
        <w:rPr>
          <w:rFonts w:ascii="TH SarabunPSK" w:hAnsi="TH SarabunPSK" w:cs="TH SarabunPSK" w:hint="cs"/>
          <w:sz w:val="32"/>
          <w:szCs w:val="32"/>
          <w:cs/>
        </w:rPr>
        <w:t>ร้าง      จำนวน ................... คน</w:t>
      </w:r>
      <w:r w:rsidR="009E0C97">
        <w:rPr>
          <w:rFonts w:ascii="TH SarabunPSK" w:hAnsi="TH SarabunPSK" w:cs="TH SarabunPSK" w:hint="cs"/>
          <w:sz w:val="32"/>
          <w:szCs w:val="32"/>
          <w:cs/>
        </w:rPr>
        <w:tab/>
      </w:r>
      <w:r w:rsidR="009E0C97"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อื่น ๆ        จำนวน...................คน</w:t>
      </w:r>
    </w:p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  นักเรียนพักอาศัยอยู่กับบิดา มา</w:t>
      </w:r>
      <w:r w:rsidR="009E0C97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ดา   </w:t>
      </w:r>
      <w:r w:rsidR="009E0C9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จำนวน  .................... คน</w:t>
      </w:r>
    </w:p>
    <w:p w:rsidR="009E0C97" w:rsidRDefault="009E0C97" w:rsidP="00B9691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นักเรียนไม่ได้พักอาศัยอยู่กับบิดา มารดา   จำนวน  .................... คน</w:t>
      </w:r>
    </w:p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1.3  นักเรียนมีโรคประจำตัว                จำนวน  ....................  คน</w:t>
      </w:r>
    </w:p>
    <w:p w:rsidR="009E0C97" w:rsidRDefault="009E0C9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ตอนที่ 2  </w:t>
      </w:r>
      <w:r w:rsidRPr="00807A94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ด้านความรู้ ความสามารถ และประสบการณ์</w:t>
      </w:r>
    </w:p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2.1 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นักเรียนมีผลการเรียนเฉลี่ย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9E0C97" w:rsidTr="00A661E6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ระดับผลการเรียน</w:t>
            </w:r>
          </w:p>
        </w:tc>
      </w:tr>
      <w:tr w:rsidR="009E0C97" w:rsidTr="00A65F06">
        <w:tc>
          <w:tcPr>
            <w:tcW w:w="3080" w:type="dxa"/>
            <w:gridSpan w:val="2"/>
            <w:tcBorders>
              <w:top w:val="single" w:sz="4" w:space="0" w:color="auto"/>
            </w:tcBorders>
          </w:tcPr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กลุ่มเน้นการพัฒนา</w:t>
            </w:r>
          </w:p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9E0C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</w:tcBorders>
          </w:tcPr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กลุ่มปานกลาง</w:t>
            </w:r>
          </w:p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2 - 3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</w:tcBorders>
          </w:tcPr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กลุ่มเก่ง</w:t>
            </w:r>
          </w:p>
          <w:p w:rsidR="009E0C97" w:rsidRPr="009E0C97" w:rsidRDefault="009E0C97" w:rsidP="009E0C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0C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3.5 - 4</w:t>
            </w:r>
          </w:p>
        </w:tc>
      </w:tr>
      <w:tr w:rsidR="009E0C97" w:rsidTr="00B96917">
        <w:tc>
          <w:tcPr>
            <w:tcW w:w="1540" w:type="dxa"/>
          </w:tcPr>
          <w:p w:rsidR="009E0C97" w:rsidRDefault="009E0C97" w:rsidP="009E0C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540" w:type="dxa"/>
          </w:tcPr>
          <w:p w:rsidR="009E0C97" w:rsidRDefault="009E0C97" w:rsidP="009E0C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540" w:type="dxa"/>
          </w:tcPr>
          <w:p w:rsidR="009E0C97" w:rsidRDefault="009E0C97" w:rsidP="00296F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540" w:type="dxa"/>
          </w:tcPr>
          <w:p w:rsidR="009E0C97" w:rsidRDefault="009E0C97" w:rsidP="00296F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541" w:type="dxa"/>
          </w:tcPr>
          <w:p w:rsidR="009E0C97" w:rsidRDefault="009E0C97" w:rsidP="00296F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541" w:type="dxa"/>
          </w:tcPr>
          <w:p w:rsidR="009E0C97" w:rsidRDefault="009E0C97" w:rsidP="00296F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9E0C97" w:rsidTr="00B96917">
        <w:tc>
          <w:tcPr>
            <w:tcW w:w="1540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40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40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40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41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41" w:type="dxa"/>
          </w:tcPr>
          <w:p w:rsidR="009E0C97" w:rsidRDefault="009E0C97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174D" w:rsidRDefault="0028174D" w:rsidP="00B9691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28174D" w:rsidTr="0028174D">
        <w:tc>
          <w:tcPr>
            <w:tcW w:w="3080" w:type="dxa"/>
          </w:tcPr>
          <w:p w:rsidR="0028174D" w:rsidRPr="0028174D" w:rsidRDefault="0028174D" w:rsidP="002817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7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กลุ่มเน้นการพัฒนา</w:t>
            </w:r>
          </w:p>
        </w:tc>
        <w:tc>
          <w:tcPr>
            <w:tcW w:w="3081" w:type="dxa"/>
          </w:tcPr>
          <w:p w:rsidR="0028174D" w:rsidRPr="0028174D" w:rsidRDefault="0028174D" w:rsidP="002817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7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กลุ่มปานกลาง</w:t>
            </w:r>
          </w:p>
        </w:tc>
        <w:tc>
          <w:tcPr>
            <w:tcW w:w="3081" w:type="dxa"/>
          </w:tcPr>
          <w:p w:rsidR="0028174D" w:rsidRPr="0028174D" w:rsidRDefault="0028174D" w:rsidP="002817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7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กลุ่มเก่ง</w:t>
            </w:r>
          </w:p>
        </w:tc>
      </w:tr>
      <w:tr w:rsidR="0028174D" w:rsidTr="0028174D">
        <w:tc>
          <w:tcPr>
            <w:tcW w:w="3080" w:type="dxa"/>
          </w:tcPr>
          <w:p w:rsidR="0028174D" w:rsidRDefault="0028174D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นักเรียนที่มีผลการเรียนในระดับต่ำกว่า 2 มีความรู้พื้นฐานไม่ถึงเกณฑ์ที่กำหนด ต้องเน้นพัฒนาใน</w:t>
            </w:r>
          </w:p>
          <w:p w:rsidR="0028174D" w:rsidRDefault="0028174D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การเรียนรายวิชานี้</w:t>
            </w:r>
          </w:p>
        </w:tc>
        <w:tc>
          <w:tcPr>
            <w:tcW w:w="3081" w:type="dxa"/>
          </w:tcPr>
          <w:p w:rsidR="0028174D" w:rsidRDefault="00E433D9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33D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นักเรียนที่มีผลการเรียนในระดับ</w:t>
            </w:r>
          </w:p>
          <w:p w:rsidR="00E433D9" w:rsidRDefault="00E433D9" w:rsidP="00E433D9">
            <w:pPr>
              <w:pStyle w:val="a6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433D9">
              <w:rPr>
                <w:rFonts w:ascii="TH SarabunPSK" w:hAnsi="TH SarabunPSK" w:cs="TH SarabunPSK"/>
                <w:sz w:val="32"/>
                <w:szCs w:val="32"/>
              </w:rPr>
              <w:t xml:space="preserve">– 3 </w:t>
            </w:r>
            <w:r w:rsidRPr="00E433D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มีความรู้พื้นฐานในระดับ</w:t>
            </w:r>
          </w:p>
          <w:p w:rsidR="00E433D9" w:rsidRPr="00E433D9" w:rsidRDefault="00E433D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33D9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หนึ่งพร้อมในการพัฒนาใน</w:t>
            </w:r>
          </w:p>
          <w:p w:rsidR="00E433D9" w:rsidRPr="00E433D9" w:rsidRDefault="00E433D9" w:rsidP="00E433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33D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การเรียนรายวิชานี้</w:t>
            </w:r>
          </w:p>
        </w:tc>
        <w:tc>
          <w:tcPr>
            <w:tcW w:w="3081" w:type="dxa"/>
          </w:tcPr>
          <w:p w:rsidR="0028174D" w:rsidRDefault="00E433D9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33D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นักเรียนที่มีผลการเรียนในระดับ</w:t>
            </w:r>
          </w:p>
          <w:p w:rsidR="00E433D9" w:rsidRDefault="00E433D9" w:rsidP="00B969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3 มีความรู้พื้นฐานพร้อมในการพัฒนาการเรียนรายวิชานี้อย่างเต็มความสามารถ</w:t>
            </w:r>
          </w:p>
        </w:tc>
      </w:tr>
    </w:tbl>
    <w:p w:rsidR="00B96917" w:rsidRDefault="00B96917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33D9" w:rsidRDefault="00E433D9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33D9" w:rsidRDefault="00E433D9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 ความสามารถพิเศษของผู้เรียน</w:t>
      </w:r>
    </w:p>
    <w:p w:rsidR="00E433D9" w:rsidRDefault="00E433D9" w:rsidP="00B969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2.2.1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2.2.2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2.2.3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2.2.4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2.3  ความถนัดและความสนใจในวิชา .....................................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2.3.1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2.3.2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2.3.3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2.3.4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2.4  กิจกรรมที่ชอบมากที่สุด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2.4.1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2.4.2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2.4.3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2.4.4  ..............................................................จำนวน.................คน คิดเป็นร้อยละ.............................</w:t>
      </w:r>
    </w:p>
    <w:p w:rsidR="00E433D9" w:rsidRDefault="00E433D9" w:rsidP="00E433D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6"/>
          <w:szCs w:val="36"/>
        </w:rPr>
        <w:t>3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807A94">
        <w:rPr>
          <w:rFonts w:ascii="TH SarabunPSK" w:hAnsi="TH SarabunPSK" w:cs="TH SarabunPSK" w:hint="cs"/>
          <w:b/>
          <w:bCs/>
          <w:sz w:val="36"/>
          <w:szCs w:val="36"/>
          <w:cs/>
        </w:rPr>
        <w:t>ด้าน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ความต้องการผู้เรียนต่อการจัดการเรียนรู้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ผู้เรียนมีความต้องการ การจัดการเรียนรู้โดยลำดับจากรูปแบบที่ผู้เรียนต้องการมากที่สุด ดังนี้</w:t>
      </w:r>
    </w:p>
    <w:p w:rsidR="00536489" w:rsidRDefault="0053648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1559"/>
        <w:gridCol w:w="1763"/>
      </w:tblGrid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4961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รูปแบบการจัดการเรียนรู้</w:t>
            </w:r>
          </w:p>
        </w:tc>
        <w:tc>
          <w:tcPr>
            <w:tcW w:w="15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763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489" w:rsidTr="00536489">
        <w:tc>
          <w:tcPr>
            <w:tcW w:w="959" w:type="dxa"/>
          </w:tcPr>
          <w:p w:rsidR="00536489" w:rsidRDefault="00536489" w:rsidP="00536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63" w:type="dxa"/>
          </w:tcPr>
          <w:p w:rsidR="00536489" w:rsidRDefault="00536489" w:rsidP="00E433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33D9" w:rsidRDefault="0053648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จากตารางสรุปได้ว่ารูปแบบการจัดการเรียนรู้ที่นักเรียนต้องการมากที่สุด 3 อันดับแรกได้แก่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433D9" w:rsidRDefault="00E433D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489" w:rsidRDefault="0053648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36489" w:rsidRDefault="00536489" w:rsidP="00E433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 ...............................................................................</w:t>
      </w:r>
    </w:p>
    <w:p w:rsidR="00E433D9" w:rsidRPr="00B96917" w:rsidRDefault="00536489" w:rsidP="00E433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(........................................................................)</w:t>
      </w:r>
      <w:bookmarkStart w:id="0" w:name="_GoBack"/>
      <w:bookmarkEnd w:id="0"/>
    </w:p>
    <w:sectPr w:rsidR="00E433D9" w:rsidRPr="00B96917" w:rsidSect="005D75F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702ABD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86B704D"/>
    <w:multiLevelType w:val="multilevel"/>
    <w:tmpl w:val="1AF22F6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F3862E9"/>
    <w:multiLevelType w:val="multilevel"/>
    <w:tmpl w:val="3AA08D9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08"/>
    <w:rsid w:val="0004713E"/>
    <w:rsid w:val="0028174D"/>
    <w:rsid w:val="00461408"/>
    <w:rsid w:val="00536489"/>
    <w:rsid w:val="005D58F4"/>
    <w:rsid w:val="005D75FA"/>
    <w:rsid w:val="00742BF3"/>
    <w:rsid w:val="00807A94"/>
    <w:rsid w:val="009E0C97"/>
    <w:rsid w:val="00B94D80"/>
    <w:rsid w:val="00B96917"/>
    <w:rsid w:val="00BD73D0"/>
    <w:rsid w:val="00DE5D91"/>
    <w:rsid w:val="00E4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B75BB6-73B5-4987-9A78-65E5F8D5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46140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1"/>
    <w:link w:val="a4"/>
    <w:uiPriority w:val="99"/>
    <w:semiHidden/>
    <w:rsid w:val="00461408"/>
    <w:rPr>
      <w:rFonts w:ascii="Tahoma" w:hAnsi="Tahoma" w:cs="Angsana New"/>
      <w:sz w:val="16"/>
      <w:szCs w:val="20"/>
    </w:rPr>
  </w:style>
  <w:style w:type="paragraph" w:styleId="a6">
    <w:name w:val="List Paragraph"/>
    <w:basedOn w:val="a0"/>
    <w:uiPriority w:val="34"/>
    <w:qFormat/>
    <w:rsid w:val="00461408"/>
    <w:pPr>
      <w:ind w:left="720"/>
      <w:contextualSpacing/>
    </w:pPr>
  </w:style>
  <w:style w:type="table" w:styleId="a7">
    <w:name w:val="Table Grid"/>
    <w:basedOn w:val="a2"/>
    <w:uiPriority w:val="59"/>
    <w:rsid w:val="00807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9E0C97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9</cp:revision>
  <cp:lastPrinted>2018-12-11T08:11:00Z</cp:lastPrinted>
  <dcterms:created xsi:type="dcterms:W3CDTF">2018-12-11T07:32:00Z</dcterms:created>
  <dcterms:modified xsi:type="dcterms:W3CDTF">2019-07-03T14:50:00Z</dcterms:modified>
</cp:coreProperties>
</file>