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5BF3" w14:textId="7254818F" w:rsidR="00AC15CE" w:rsidRPr="00AC15CE" w:rsidRDefault="006717AD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D4FF15" wp14:editId="2EFB460F">
                <wp:simplePos x="0" y="0"/>
                <wp:positionH relativeFrom="column">
                  <wp:posOffset>5151422</wp:posOffset>
                </wp:positionH>
                <wp:positionV relativeFrom="paragraph">
                  <wp:posOffset>-405337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A672" w14:textId="77777777" w:rsidR="006717AD" w:rsidRPr="0028456A" w:rsidRDefault="006717AD" w:rsidP="006717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</w:t>
                            </w:r>
                            <w:proofErr w:type="spellStart"/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D4F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6pt;margin-top:-31.9pt;width:114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EUdvyXgAAAA&#10;DAEAAA8AAAAAAAAAAAAAAAAAYQQAAGRycy9kb3ducmV2LnhtbFBLBQYAAAAABAAEAPMAAABuBQAA&#10;AAA=&#10;" filled="f" stroked="f">
                <v:textbox>
                  <w:txbxContent>
                    <w:p w14:paraId="1CA3A672" w14:textId="77777777" w:rsidR="006717AD" w:rsidRPr="0028456A" w:rsidRDefault="006717AD" w:rsidP="006717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618B0" wp14:editId="21705B0C">
                <wp:simplePos x="0" y="0"/>
                <wp:positionH relativeFrom="column">
                  <wp:posOffset>5166146</wp:posOffset>
                </wp:positionH>
                <wp:positionV relativeFrom="paragraph">
                  <wp:posOffset>-62205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86B2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618B0" id="_x0000_s1027" type="#_x0000_t202" style="position:absolute;left:0;text-align:left;margin-left:406.8pt;margin-top:-4.9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">
                <v:textbox>
                  <w:txbxContent>
                    <w:p w14:paraId="798C86B2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D4680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แบบประเมินตำแหน่งและวิทยฐานะ ตำแหน่งครู วิทยฐานะชำนาญการ</w:t>
      </w:r>
      <w:r w:rsidR="00C6408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พิเศษ</w:t>
      </w:r>
    </w:p>
    <w:p w14:paraId="2C828254" w14:textId="00666A4A" w:rsidR="009F0C03" w:rsidRDefault="009F0C03" w:rsidP="009F0C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E2054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E2054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14:paraId="49F07089" w14:textId="290C05E6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81A0A0B" w14:textId="3FEFD9E4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 w:rsidR="009F266C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0A000C69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3EE8C567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02E9CF2C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5EBD7AC9" w14:textId="77777777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5FC60244" w14:textId="77777777" w:rsidTr="00EE5E8F">
        <w:tc>
          <w:tcPr>
            <w:tcW w:w="2122" w:type="dxa"/>
            <w:vAlign w:val="center"/>
          </w:tcPr>
          <w:p w14:paraId="261C6CE1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2B89C7E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024BC07D" w14:textId="77777777" w:rsidTr="00EE5E8F">
        <w:tc>
          <w:tcPr>
            <w:tcW w:w="2122" w:type="dxa"/>
            <w:vAlign w:val="center"/>
          </w:tcPr>
          <w:p w14:paraId="4A51CA63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3ECE1015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28077765" w14:textId="77777777" w:rsidTr="00EE5E8F">
        <w:tc>
          <w:tcPr>
            <w:tcW w:w="2122" w:type="dxa"/>
            <w:vAlign w:val="center"/>
          </w:tcPr>
          <w:p w14:paraId="2F241A22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170B4FF7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31D167E9" w14:textId="77777777" w:rsidTr="00EE5E8F">
        <w:tc>
          <w:tcPr>
            <w:tcW w:w="2122" w:type="dxa"/>
            <w:vAlign w:val="center"/>
          </w:tcPr>
          <w:p w14:paraId="417C2E2A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5403DE3E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3371DA53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739C442C" w14:textId="77777777" w:rsidTr="00EE5E8F">
        <w:tc>
          <w:tcPr>
            <w:tcW w:w="2122" w:type="dxa"/>
            <w:vAlign w:val="center"/>
          </w:tcPr>
          <w:p w14:paraId="498C339B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22A4929C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1E992139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4CF03C3A" w14:textId="173A11AE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 เข้า</w:t>
      </w:r>
      <w:r w:rsidR="00153DDC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3C025121" w14:textId="77777777" w:rsidTr="00EE5E8F">
        <w:tc>
          <w:tcPr>
            <w:tcW w:w="8642" w:type="dxa"/>
          </w:tcPr>
          <w:p w14:paraId="37435ACE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2DFF7398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A02A52B" w14:textId="77777777" w:rsidTr="00EE5E8F">
        <w:tc>
          <w:tcPr>
            <w:tcW w:w="8642" w:type="dxa"/>
          </w:tcPr>
          <w:p w14:paraId="3FEF40B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5891C11B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6AAA1DD8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1B47DD0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แสดงให้เห็นถึงการแก้ปัญหาเพื่อให้ผู้เรียนรับรู้และเข้าใจบทเรียน</w:t>
            </w:r>
          </w:p>
          <w:p w14:paraId="2EF7558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276" w:type="dxa"/>
          </w:tcPr>
          <w:p w14:paraId="6198B27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872FBA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3EA286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EDD21B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25770" w14:textId="415EE3E9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</w:t>
      </w:r>
      <w:r w:rsidR="00283B9E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11AE3584" w14:textId="77777777" w:rsidTr="00EE5E8F">
        <w:tc>
          <w:tcPr>
            <w:tcW w:w="8500" w:type="dxa"/>
          </w:tcPr>
          <w:p w14:paraId="1D01204F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F412827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ABB7013" w14:textId="77777777" w:rsidTr="00EE5E8F">
        <w:tc>
          <w:tcPr>
            <w:tcW w:w="8500" w:type="dxa"/>
          </w:tcPr>
          <w:p w14:paraId="6347B828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มีการทบทวนความรู้ ทักษะ หรือประสบการณ์เดิม เช่น การใช้คำถาม แบบฝึก หรือกิจกรรม ฯลฯ</w:t>
            </w:r>
          </w:p>
          <w:p w14:paraId="5170C101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6DA9217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0C75FE32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ห้ผู้เรียนสามารถเชื่อมโยงความรู้หรือประสบการณ์เดิมกับการเรียนรู้ใหม่</w:t>
            </w:r>
          </w:p>
          <w:p w14:paraId="25A5728C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418" w:type="dxa"/>
          </w:tcPr>
          <w:p w14:paraId="5728290B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C76404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70E1ECC1" w14:textId="77777777" w:rsidTr="00EE5E8F">
        <w:tc>
          <w:tcPr>
            <w:tcW w:w="8500" w:type="dxa"/>
          </w:tcPr>
          <w:p w14:paraId="5354C27F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5B66231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CD910EF" w14:textId="77777777" w:rsidTr="00EE5E8F">
        <w:tc>
          <w:tcPr>
            <w:tcW w:w="8500" w:type="dxa"/>
          </w:tcPr>
          <w:p w14:paraId="2644AB2A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3367384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19E61931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2B611EC8" w14:textId="77777777" w:rsidR="009F266C" w:rsidRPr="009F266C" w:rsidRDefault="006326B9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4)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แสดงให้เห็นถึงการริเริ่มใช้วิธีการใหม่ ๆ ให้ผู้เรียนสร้างความรู้หรือได้ประสบการณ์ใหม่จากการเรียนรู้ด้วยตนเอง</w:t>
            </w:r>
          </w:p>
          <w:p w14:paraId="47E6980D" w14:textId="77777777" w:rsidR="006326B9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แสดงให้เห็นถึงการใช้วิธีการใหม่ๆ ส่งผลให้ผู้เรียนสร้างความรู้หรือได้ประสบการณ์ใหม่จากการเรียนรู้ด้วยตนเอง (มีบันทึกหลังการสอน)</w:t>
            </w:r>
          </w:p>
        </w:tc>
        <w:tc>
          <w:tcPr>
            <w:tcW w:w="1418" w:type="dxa"/>
          </w:tcPr>
          <w:p w14:paraId="746409CE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E6B6648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729F983" w14:textId="77777777" w:rsidTr="00EE5E8F">
        <w:tc>
          <w:tcPr>
            <w:tcW w:w="8500" w:type="dxa"/>
          </w:tcPr>
          <w:p w14:paraId="293FC09C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0DCCDC3E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146125D" w14:textId="77777777" w:rsidTr="00EE5E8F">
        <w:tc>
          <w:tcPr>
            <w:tcW w:w="8500" w:type="dxa"/>
          </w:tcPr>
          <w:p w14:paraId="7055D8E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286EE63E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4183A79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72C07E14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แสดงให้เห็นถึงการริเริ่มใช้วิธีการใหม่ ๆ ในการกระตุ้นให้ผู้เรียนเกิดแรงจูงใจในการเรียนรู้</w:t>
            </w:r>
          </w:p>
          <w:p w14:paraId="5DB1B0A3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ส่งผลให้ผู้เรียนเกิดแรงจูงใจในการเรียนรู้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การสอน)</w:t>
            </w:r>
          </w:p>
        </w:tc>
        <w:tc>
          <w:tcPr>
            <w:tcW w:w="1418" w:type="dxa"/>
          </w:tcPr>
          <w:p w14:paraId="04D2424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3B2877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9D668EF" w14:textId="77777777" w:rsidTr="00EE5E8F">
        <w:tc>
          <w:tcPr>
            <w:tcW w:w="8500" w:type="dxa"/>
          </w:tcPr>
          <w:p w14:paraId="208C3D4A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F18147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0D133ED" w14:textId="77777777" w:rsidTr="00EE5E8F">
        <w:tc>
          <w:tcPr>
            <w:tcW w:w="8500" w:type="dxa"/>
          </w:tcPr>
          <w:p w14:paraId="51845FC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5E5B560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</w:t>
            </w:r>
            <w:proofErr w:type="spellStart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การทักษะต่าง ๆ ลงสู่การปฏิบัติกิจกรรมการเรียนรู้</w:t>
            </w:r>
          </w:p>
          <w:p w14:paraId="70FFD9E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225755D3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ในการพัฒนาทักษะความเชี่ยวชาญให้กับผู้เรียน</w:t>
            </w:r>
          </w:p>
          <w:p w14:paraId="0B845081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5) แสดงให้เห็นถึงการใช้วิธีการใหม่ ๆ ส่งผลให้ผู้เรียนได้รับการพัฒนาทักษะความเชี่ยวชาญ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6E1117F6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C1D2CF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C7E6339" w14:textId="77777777" w:rsidTr="00EE5E8F">
        <w:tc>
          <w:tcPr>
            <w:tcW w:w="8500" w:type="dxa"/>
          </w:tcPr>
          <w:p w14:paraId="6AC0FC27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089663C6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C6FDDC9" w14:textId="77777777" w:rsidTr="00EE5E8F">
        <w:tc>
          <w:tcPr>
            <w:tcW w:w="8500" w:type="dxa"/>
          </w:tcPr>
          <w:p w14:paraId="67B12F5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1371E7D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13D7BE4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56AC8DB4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ในการให้ข้อมูลสะท้อนกลับเพื่อให้ผู้เรียนปรับปรุงการเรียนรู้</w:t>
            </w:r>
          </w:p>
          <w:p w14:paraId="34C5044A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ส่งผลให้ผู้เรียนมีการปรับปรุงการเรียนรู้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14:paraId="054252D1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9C5B42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551099A2" w14:textId="77777777" w:rsidTr="00EE5E8F">
        <w:tc>
          <w:tcPr>
            <w:tcW w:w="8500" w:type="dxa"/>
          </w:tcPr>
          <w:p w14:paraId="6B65DAC0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D85E78B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77DD6AD" w14:textId="77777777" w:rsidTr="00EE5E8F">
        <w:tc>
          <w:tcPr>
            <w:tcW w:w="8500" w:type="dxa"/>
          </w:tcPr>
          <w:p w14:paraId="78E2C96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2F5516F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6E5EAB2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40D95541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ในการสร้างบรรยากาศชั้นเรียน</w:t>
            </w:r>
          </w:p>
          <w:p w14:paraId="6CA88723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สามารถสร้างบรรยากาศชั้นเรียนที่ช่วยพัฒนาการเรียนรู้ของผู้เรียน (มีบันทึกหลังการสอน)</w:t>
            </w:r>
          </w:p>
        </w:tc>
        <w:tc>
          <w:tcPr>
            <w:tcW w:w="1418" w:type="dxa"/>
          </w:tcPr>
          <w:p w14:paraId="18553278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A15D59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870982" w14:textId="080B69F9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0725F3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</w:t>
      </w:r>
      <w:r w:rsidR="000725F3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7BAC5BE" w14:textId="77777777" w:rsidTr="00EE5E8F">
        <w:tc>
          <w:tcPr>
            <w:tcW w:w="8500" w:type="dxa"/>
          </w:tcPr>
          <w:p w14:paraId="75848276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78DD89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050FCF8" w14:textId="77777777" w:rsidTr="00EE5E8F">
        <w:tc>
          <w:tcPr>
            <w:tcW w:w="8500" w:type="dxa"/>
          </w:tcPr>
          <w:p w14:paraId="7340B60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1493361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6E8F7974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11335A91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ให้ผู้เรียนกำกับการเรียนรู้และมีการเรียนรู้แบบนำตนเอง</w:t>
            </w:r>
          </w:p>
          <w:p w14:paraId="7A26373A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ส่งผลให้ผู้เรียนสามารถกำกับการเรียนรู้และมีการเรียนรู้แบบนำตนเอง (มีบันทึกหลังการสอน)</w:t>
            </w:r>
          </w:p>
        </w:tc>
        <w:tc>
          <w:tcPr>
            <w:tcW w:w="1418" w:type="dxa"/>
          </w:tcPr>
          <w:p w14:paraId="2721A202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05928E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46D430F8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55256BBC" w14:textId="77777777" w:rsidTr="001D449D">
        <w:tc>
          <w:tcPr>
            <w:tcW w:w="2122" w:type="dxa"/>
            <w:vAlign w:val="center"/>
          </w:tcPr>
          <w:p w14:paraId="55677CB3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7E27BA5D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5601351A" w14:textId="77777777" w:rsidTr="001D449D">
        <w:tc>
          <w:tcPr>
            <w:tcW w:w="2122" w:type="dxa"/>
            <w:vAlign w:val="center"/>
          </w:tcPr>
          <w:p w14:paraId="17A2DF25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5E574BBB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6044E1E4" w14:textId="77777777" w:rsidTr="001D449D">
        <w:tc>
          <w:tcPr>
            <w:tcW w:w="2122" w:type="dxa"/>
            <w:vAlign w:val="center"/>
          </w:tcPr>
          <w:p w14:paraId="075EFD11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621F27C0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05F5979D" w14:textId="77777777" w:rsidTr="001D449D">
        <w:tc>
          <w:tcPr>
            <w:tcW w:w="2122" w:type="dxa"/>
            <w:vAlign w:val="center"/>
          </w:tcPr>
          <w:p w14:paraId="4D9ACC4E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469CBC6E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11CDF108" w14:textId="77777777" w:rsidTr="001D449D">
        <w:tc>
          <w:tcPr>
            <w:tcW w:w="2122" w:type="dxa"/>
            <w:vAlign w:val="center"/>
          </w:tcPr>
          <w:p w14:paraId="39C618BC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7FAFAEB2" w14:textId="77777777" w:rsidR="001D449D" w:rsidRDefault="001D449D" w:rsidP="009F266C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24A477E1" w14:textId="7F82C2E4" w:rsidR="001D449D" w:rsidRDefault="001D449D" w:rsidP="001D449D">
      <w:pPr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ผลงานหรือผลการปฏิบัติ</w:t>
      </w:r>
      <w:r w:rsidR="000725F3">
        <w:rPr>
          <w:rFonts w:ascii="TH SarabunPSK" w:hAnsi="TH SarabunPSK" w:cs="TH SarabunPSK"/>
          <w:b/>
          <w:bCs/>
          <w:sz w:val="32"/>
          <w:szCs w:val="32"/>
          <w:cs/>
        </w:rPr>
        <w:t>เป็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นผลลัพธ์ที่เกิดขึ้นจากการจัดการเรียนรู้ของคร</w:t>
      </w:r>
      <w:r w:rsidR="000725F3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bookmarkStart w:id="0" w:name="_GoBack"/>
      <w:bookmarkEnd w:id="0"/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7F30D8AD" w14:textId="77777777" w:rsidTr="00EE5E8F">
        <w:tc>
          <w:tcPr>
            <w:tcW w:w="8500" w:type="dxa"/>
          </w:tcPr>
          <w:p w14:paraId="5497C08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CC1504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63BC363" w14:textId="77777777" w:rsidTr="00EE5E8F">
        <w:tc>
          <w:tcPr>
            <w:tcW w:w="8500" w:type="dxa"/>
          </w:tcPr>
          <w:p w14:paraId="0FF569D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54EA6D3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406BD5F4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03FBD3B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6EF63121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75C79F6B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C355A7" w14:textId="77777777" w:rsidR="009F266C" w:rsidRDefault="009F266C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B9B359" w14:textId="77777777" w:rsidR="009F266C" w:rsidRDefault="009F266C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222258" w14:textId="77777777" w:rsidR="009103D0" w:rsidRDefault="009103D0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8C489C" w14:textId="77777777" w:rsidR="009103D0" w:rsidRDefault="009103D0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CA5CD1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E68B0BF" w14:textId="77777777" w:rsidTr="00EE5E8F">
        <w:tc>
          <w:tcPr>
            <w:tcW w:w="8500" w:type="dxa"/>
          </w:tcPr>
          <w:p w14:paraId="0A579718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D4C2D0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76B19F19" w14:textId="77777777" w:rsidTr="00EE5E8F">
        <w:tc>
          <w:tcPr>
            <w:tcW w:w="8500" w:type="dxa"/>
          </w:tcPr>
          <w:p w14:paraId="2151809B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4EBF7F6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23870B4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0EC9590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5D68082D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7B0E8282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317540" w14:textId="145804C8" w:rsidR="001D449D" w:rsidRDefault="00EE5E8F" w:rsidP="00910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ผลงานหรือผลการปฏิบัติสะท้อน</w:t>
      </w:r>
      <w:r w:rsidR="00283B9E"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</w:t>
      </w:r>
      <w:r w:rsidR="00283B9E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7680B5A2" w14:textId="77777777" w:rsidTr="00EE5E8F">
        <w:tc>
          <w:tcPr>
            <w:tcW w:w="8500" w:type="dxa"/>
          </w:tcPr>
          <w:p w14:paraId="5F6BD2C4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681A416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8B6D8FF" w14:textId="77777777" w:rsidTr="00EE5E8F">
        <w:tc>
          <w:tcPr>
            <w:tcW w:w="8500" w:type="dxa"/>
          </w:tcPr>
          <w:p w14:paraId="42C4F94B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199C8C6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25C2792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30AE6FB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2F0068D8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3DC2E423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9AF9704" w14:textId="42CCE01F" w:rsidR="00EE5E8F" w:rsidRDefault="00EE5E8F" w:rsidP="00910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ผลงานหรือผลการปฏิบัติสะท้อน</w:t>
      </w:r>
      <w:r w:rsidR="00283B9E"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1BE36737" w14:textId="77777777" w:rsidTr="00EE5E8F">
        <w:tc>
          <w:tcPr>
            <w:tcW w:w="8500" w:type="dxa"/>
          </w:tcPr>
          <w:p w14:paraId="004128FB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ECDE552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1944791" w14:textId="77777777" w:rsidTr="00EE5E8F">
        <w:tc>
          <w:tcPr>
            <w:tcW w:w="8500" w:type="dxa"/>
          </w:tcPr>
          <w:p w14:paraId="7DFB6478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304A5857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2F2BC81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3DA8D77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115E4B98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6986C083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8A67AE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38B86E87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1675159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4CA5F48" w14:textId="699FCE9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4DF4069" w14:textId="25CE94B4" w:rsidR="00B26508" w:rsidRPr="00AC15CE" w:rsidRDefault="00B26508" w:rsidP="00B265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407110" wp14:editId="012B7C1C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5042" w14:textId="77777777" w:rsidR="00B26508" w:rsidRPr="0000268B" w:rsidRDefault="00B26508" w:rsidP="00B265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07110" id="_x0000_s1028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MXs8Vc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5C195042" w14:textId="77777777" w:rsidR="00B26508" w:rsidRPr="0000268B" w:rsidRDefault="00B26508" w:rsidP="00B26508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03B69F24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1003D4E3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7E0AD3C4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006AF51A" w14:textId="77777777" w:rsidR="00B26508" w:rsidRPr="0000268B" w:rsidRDefault="00B26508" w:rsidP="00B265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22499354" w14:textId="77777777" w:rsidR="00B26508" w:rsidRDefault="00B26508" w:rsidP="00B265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26508" w:rsidRPr="00E12C8C" w14:paraId="2F757AAF" w14:textId="77777777" w:rsidTr="00800CEA">
        <w:tc>
          <w:tcPr>
            <w:tcW w:w="6367" w:type="dxa"/>
            <w:vAlign w:val="center"/>
          </w:tcPr>
          <w:p w14:paraId="7BA5CFC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2321484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4EDF47A0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66CBB1EB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B26508" w:rsidRPr="00E12C8C" w14:paraId="608DA300" w14:textId="77777777" w:rsidTr="00800CEA">
        <w:tc>
          <w:tcPr>
            <w:tcW w:w="6367" w:type="dxa"/>
          </w:tcPr>
          <w:p w14:paraId="48F05E25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485891B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8DB4FB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4303AF8F" w14:textId="77777777" w:rsidTr="00800CEA">
        <w:tc>
          <w:tcPr>
            <w:tcW w:w="6367" w:type="dxa"/>
          </w:tcPr>
          <w:p w14:paraId="34B3257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57B0563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2E8409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6B2C89D7" w14:textId="77777777" w:rsidTr="00800CEA">
        <w:tc>
          <w:tcPr>
            <w:tcW w:w="6367" w:type="dxa"/>
          </w:tcPr>
          <w:p w14:paraId="7F72E9B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767C4F5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9FBC7C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2716FC1A" w14:textId="77777777" w:rsidTr="00800CEA">
        <w:tc>
          <w:tcPr>
            <w:tcW w:w="6367" w:type="dxa"/>
          </w:tcPr>
          <w:p w14:paraId="26B0E7C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6BB9967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9CF0C48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9CF27B1" w14:textId="77777777" w:rsidTr="00800CEA">
        <w:tc>
          <w:tcPr>
            <w:tcW w:w="6367" w:type="dxa"/>
          </w:tcPr>
          <w:p w14:paraId="37D23209" w14:textId="48BEE625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ผู้เรียนได้รับการพัฒนาทักษะความเชี่ยวชาญจากการเรียนร</w:t>
            </w:r>
            <w:r w:rsidR="00283B9E">
              <w:rPr>
                <w:rFonts w:ascii="TH SarabunPSK" w:hAnsi="TH SarabunPSK" w:cs="TH SarabunPSK" w:hint="cs"/>
                <w:sz w:val="28"/>
                <w:cs/>
              </w:rPr>
              <w:t>ู้</w:t>
            </w:r>
          </w:p>
        </w:tc>
        <w:tc>
          <w:tcPr>
            <w:tcW w:w="999" w:type="dxa"/>
          </w:tcPr>
          <w:p w14:paraId="15D64CC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94C290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94C1E2E" w14:textId="77777777" w:rsidTr="00800CEA">
        <w:tc>
          <w:tcPr>
            <w:tcW w:w="6367" w:type="dxa"/>
          </w:tcPr>
          <w:p w14:paraId="7B32A0F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6055301D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F23BE6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F3D86E3" w14:textId="77777777" w:rsidTr="00800CEA">
        <w:tc>
          <w:tcPr>
            <w:tcW w:w="6367" w:type="dxa"/>
          </w:tcPr>
          <w:p w14:paraId="582E9D5B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0F579350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DBB231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1E73A11E" w14:textId="77777777" w:rsidTr="00800CEA">
        <w:tc>
          <w:tcPr>
            <w:tcW w:w="6367" w:type="dxa"/>
          </w:tcPr>
          <w:p w14:paraId="766C9D6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3FDEC09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F8F7B2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F8C69A" w14:textId="77777777" w:rsidR="00B26508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6E7DF74" w14:textId="77777777" w:rsidR="00B26508" w:rsidRDefault="00B26508" w:rsidP="00B265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26508" w:rsidRPr="00E12C8C" w14:paraId="2E9AD881" w14:textId="77777777" w:rsidTr="00800CEA">
        <w:tc>
          <w:tcPr>
            <w:tcW w:w="6367" w:type="dxa"/>
            <w:vAlign w:val="center"/>
          </w:tcPr>
          <w:p w14:paraId="6874595A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5294C755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30AFE876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6775D5E0" w14:textId="77777777" w:rsidR="00B26508" w:rsidRPr="00E12C8C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B26508" w:rsidRPr="00E12C8C" w14:paraId="7E49211D" w14:textId="77777777" w:rsidTr="00800CEA">
        <w:tc>
          <w:tcPr>
            <w:tcW w:w="6367" w:type="dxa"/>
          </w:tcPr>
          <w:p w14:paraId="05709672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4B485520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0F691EE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06F951FC" w14:textId="77777777" w:rsidTr="00800CEA">
        <w:tc>
          <w:tcPr>
            <w:tcW w:w="6367" w:type="dxa"/>
          </w:tcPr>
          <w:p w14:paraId="5688449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44BBC31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72386E0C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9E2A5A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5F9D46E8" w14:textId="77777777" w:rsidTr="00800CEA">
        <w:tc>
          <w:tcPr>
            <w:tcW w:w="6367" w:type="dxa"/>
          </w:tcPr>
          <w:p w14:paraId="25CAD616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7183E3E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6BCB13EB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8C81A1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61DAE3D" w14:textId="77777777" w:rsidTr="00800CEA">
        <w:tc>
          <w:tcPr>
            <w:tcW w:w="6367" w:type="dxa"/>
          </w:tcPr>
          <w:p w14:paraId="2FB623B9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ผลงานหรือผลการปฏิบัติสะท้อนถึงการบูร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การทักษะในการทำงาน </w:t>
            </w:r>
          </w:p>
          <w:p w14:paraId="79854A31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97C3FC7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EA76013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26508" w:rsidRPr="00E12C8C" w14:paraId="70BA3867" w14:textId="77777777" w:rsidTr="00800CEA">
        <w:tc>
          <w:tcPr>
            <w:tcW w:w="6367" w:type="dxa"/>
          </w:tcPr>
          <w:p w14:paraId="6BB24561" w14:textId="77777777" w:rsidR="00B26508" w:rsidRPr="00C22B93" w:rsidRDefault="00B26508" w:rsidP="00800C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B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9" w:type="dxa"/>
          </w:tcPr>
          <w:p w14:paraId="311C97BF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0F63774" w14:textId="77777777" w:rsidR="00B26508" w:rsidRPr="00E12C8C" w:rsidRDefault="00B26508" w:rsidP="00800CE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12AA66" w14:textId="77777777" w:rsidR="00B26508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E1FE2F1" w14:textId="77777777" w:rsidR="00B26508" w:rsidRDefault="00B26508" w:rsidP="00B2650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58523A39" w14:textId="77777777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5909484" w14:textId="77777777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2C574A9" w14:textId="447E2380" w:rsidR="00B26508" w:rsidRPr="00EE5E8F" w:rsidRDefault="00B26508" w:rsidP="00B265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B26508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36EB4"/>
    <w:rsid w:val="000725F3"/>
    <w:rsid w:val="000A1AAD"/>
    <w:rsid w:val="00153DDC"/>
    <w:rsid w:val="001D449D"/>
    <w:rsid w:val="002560A9"/>
    <w:rsid w:val="00283B9E"/>
    <w:rsid w:val="002D37FD"/>
    <w:rsid w:val="00373F86"/>
    <w:rsid w:val="003A7BD5"/>
    <w:rsid w:val="0048013C"/>
    <w:rsid w:val="004942A5"/>
    <w:rsid w:val="004D1F63"/>
    <w:rsid w:val="004D7869"/>
    <w:rsid w:val="00536EB7"/>
    <w:rsid w:val="0057252D"/>
    <w:rsid w:val="006326B9"/>
    <w:rsid w:val="006717AD"/>
    <w:rsid w:val="006746EF"/>
    <w:rsid w:val="006C3745"/>
    <w:rsid w:val="00731DBD"/>
    <w:rsid w:val="007F2C48"/>
    <w:rsid w:val="008217B5"/>
    <w:rsid w:val="008E1B90"/>
    <w:rsid w:val="008F052D"/>
    <w:rsid w:val="009011C5"/>
    <w:rsid w:val="009103D0"/>
    <w:rsid w:val="0094603C"/>
    <w:rsid w:val="009A5A40"/>
    <w:rsid w:val="009C1A8B"/>
    <w:rsid w:val="009F0C03"/>
    <w:rsid w:val="009F266C"/>
    <w:rsid w:val="00A10EE2"/>
    <w:rsid w:val="00AC15CE"/>
    <w:rsid w:val="00B26508"/>
    <w:rsid w:val="00C6408D"/>
    <w:rsid w:val="00D46800"/>
    <w:rsid w:val="00D611C2"/>
    <w:rsid w:val="00DA5183"/>
    <w:rsid w:val="00DC2386"/>
    <w:rsid w:val="00DC6131"/>
    <w:rsid w:val="00E2054C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0F7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11</cp:revision>
  <cp:lastPrinted>2021-09-04T02:56:00Z</cp:lastPrinted>
  <dcterms:created xsi:type="dcterms:W3CDTF">2021-09-04T11:13:00Z</dcterms:created>
  <dcterms:modified xsi:type="dcterms:W3CDTF">2021-10-02T13:30:00Z</dcterms:modified>
</cp:coreProperties>
</file>